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741" w14:textId="77777777" w:rsidR="006E0A0B" w:rsidRDefault="006E0A0B" w:rsidP="00830609">
      <w:pPr>
        <w:jc w:val="center"/>
        <w:rPr>
          <w:rFonts w:cs="Arial"/>
          <w:b/>
        </w:rPr>
      </w:pPr>
      <w:bookmarkStart w:id="0" w:name="_Toc509838728"/>
    </w:p>
    <w:p w14:paraId="455A06BF" w14:textId="77777777" w:rsidR="00D26871" w:rsidRDefault="006E0A0B" w:rsidP="00D26871">
      <w:pPr>
        <w:jc w:val="center"/>
        <w:rPr>
          <w:rFonts w:cs="Arial"/>
          <w:b/>
        </w:rPr>
      </w:pPr>
      <w:r>
        <w:rPr>
          <w:rFonts w:cs="Arial"/>
          <w:b/>
        </w:rPr>
        <w:tab/>
      </w:r>
      <w:bookmarkEnd w:id="0"/>
      <w:r w:rsidR="00D26871" w:rsidRPr="00CD0FD2">
        <w:rPr>
          <w:rFonts w:cs="Arial"/>
          <w:b/>
        </w:rPr>
        <w:t xml:space="preserve">FORMULARIO </w:t>
      </w:r>
      <w:r w:rsidR="00D26871">
        <w:rPr>
          <w:rFonts w:cs="Arial"/>
          <w:b/>
        </w:rPr>
        <w:t>A2</w:t>
      </w:r>
    </w:p>
    <w:p w14:paraId="29C1AAF9" w14:textId="77777777" w:rsidR="00D26871" w:rsidRPr="00CD0FD2" w:rsidRDefault="00D26871" w:rsidP="00D26871">
      <w:pPr>
        <w:jc w:val="center"/>
        <w:rPr>
          <w:rFonts w:cs="Arial"/>
          <w:b/>
        </w:rPr>
      </w:pPr>
    </w:p>
    <w:p w14:paraId="05C8E748" w14:textId="77777777" w:rsidR="00D26871" w:rsidRDefault="00D26871" w:rsidP="00D26871">
      <w:pPr>
        <w:jc w:val="center"/>
        <w:rPr>
          <w:rFonts w:cs="Arial"/>
          <w:b/>
        </w:rPr>
      </w:pPr>
      <w:r w:rsidRPr="00EA6043">
        <w:rPr>
          <w:rFonts w:cs="Arial"/>
          <w:b/>
        </w:rPr>
        <w:t xml:space="preserve">COMPRA DE BASES DE LICITACIÓN Y DE INTENCIÓN DE PARTICIPAR </w:t>
      </w:r>
    </w:p>
    <w:p w14:paraId="075D59F3" w14:textId="77777777" w:rsidR="00D26871" w:rsidRDefault="00D26871" w:rsidP="00D26871">
      <w:pPr>
        <w:jc w:val="center"/>
        <w:rPr>
          <w:rFonts w:cs="Arial"/>
          <w:b/>
        </w:rPr>
      </w:pPr>
    </w:p>
    <w:p w14:paraId="235079E0" w14:textId="77777777" w:rsidR="00D26871" w:rsidRDefault="00D26871" w:rsidP="00D26871">
      <w:pPr>
        <w:jc w:val="center"/>
        <w:rPr>
          <w:rFonts w:cs="Arial"/>
          <w:b/>
          <w:bCs/>
          <w:szCs w:val="22"/>
        </w:rPr>
      </w:pPr>
      <w:r w:rsidRPr="00EA6043">
        <w:rPr>
          <w:rFonts w:cs="Arial"/>
          <w:b/>
        </w:rPr>
        <w:t>EMPRESA DE LOS FERROCARRILES DE ESTADO</w:t>
      </w:r>
    </w:p>
    <w:p w14:paraId="0FC73801" w14:textId="2294E676" w:rsidR="00277F7C" w:rsidRDefault="00277F7C" w:rsidP="00D26871">
      <w:pPr>
        <w:tabs>
          <w:tab w:val="center" w:pos="4817"/>
          <w:tab w:val="left" w:pos="8170"/>
        </w:tabs>
        <w:rPr>
          <w:rFonts w:cs="Arial"/>
          <w:b/>
          <w:bCs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2102"/>
        <w:gridCol w:w="638"/>
        <w:gridCol w:w="2293"/>
        <w:gridCol w:w="897"/>
        <w:gridCol w:w="97"/>
        <w:gridCol w:w="45"/>
        <w:gridCol w:w="25"/>
        <w:gridCol w:w="135"/>
        <w:gridCol w:w="1130"/>
        <w:gridCol w:w="1110"/>
        <w:gridCol w:w="706"/>
        <w:gridCol w:w="180"/>
        <w:gridCol w:w="180"/>
        <w:gridCol w:w="428"/>
        <w:gridCol w:w="86"/>
        <w:gridCol w:w="202"/>
        <w:gridCol w:w="202"/>
      </w:tblGrid>
      <w:tr w:rsidR="00EA6043" w:rsidRPr="00EA6043" w14:paraId="15E19750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4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4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757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1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5" w14:textId="3E7DC74E" w:rsidR="001C1B00" w:rsidRPr="00EA6043" w:rsidRDefault="001C1B00">
            <w:pPr>
              <w:rPr>
                <w:szCs w:val="20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IDENTIFICACIÓN DE LA EMPRESA ADQUIRENTE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56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61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5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6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RAZÓN SOCIAL</w:t>
            </w: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6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1C1B00" w14:paraId="15E19774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B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C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6D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E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6F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0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1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72" w14:textId="77777777" w:rsidR="00EA6043" w:rsidRPr="001C1B00" w:rsidRDefault="00EA6043">
            <w:pPr>
              <w:rPr>
                <w:sz w:val="16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3" w14:textId="77777777" w:rsidR="00EA6043" w:rsidRPr="001C1B00" w:rsidRDefault="00EA6043">
            <w:pPr>
              <w:rPr>
                <w:rFonts w:cs="Arial"/>
                <w:color w:val="000000"/>
                <w:sz w:val="16"/>
                <w:szCs w:val="22"/>
              </w:rPr>
            </w:pPr>
            <w:r w:rsidRPr="001C1B00">
              <w:rPr>
                <w:rFonts w:cs="Arial"/>
                <w:color w:val="000000"/>
                <w:sz w:val="16"/>
                <w:szCs w:val="22"/>
              </w:rPr>
              <w:t> </w:t>
            </w:r>
          </w:p>
        </w:tc>
      </w:tr>
      <w:tr w:rsidR="00541EBC" w:rsidRPr="00EA6043" w14:paraId="15E1977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GIRO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7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88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8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9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RUT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8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9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9C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9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9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A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DIRECCIÓN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9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A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B0" w14:textId="77777777" w:rsidTr="009C2E19">
        <w:trPr>
          <w:gridAfter w:val="1"/>
          <w:wAfter w:w="202" w:type="dxa"/>
          <w:trHeight w:val="283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A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A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A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BA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COMUNA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B8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B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C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C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B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B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C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C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REGIÓN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CC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C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D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C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2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3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4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D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D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E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PAÍS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D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7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E0" w14:textId="0522C674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E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E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7F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E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NOMBRE PERSONA DE CONTACTO</w:t>
            </w: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7F2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7FE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7F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7F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08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F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E-MAIL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06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0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1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0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0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10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1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4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TELÉFONO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16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5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1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1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26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1F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2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E1982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2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30" w14:textId="77777777" w:rsidTr="009C2E19">
        <w:trPr>
          <w:gridAfter w:val="1"/>
          <w:wAfter w:w="202" w:type="dxa"/>
          <w:trHeight w:val="18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C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D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E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2F" w14:textId="77777777" w:rsidR="00EA6043" w:rsidRPr="00EA6043" w:rsidRDefault="00EA6043">
            <w:pPr>
              <w:jc w:val="center"/>
              <w:rPr>
                <w:szCs w:val="20"/>
              </w:rPr>
            </w:pPr>
          </w:p>
        </w:tc>
      </w:tr>
      <w:tr w:rsidR="00EA6043" w:rsidRPr="00EA6043" w14:paraId="15E1983A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39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2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5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3C" w14:textId="06016F9B" w:rsidR="00EA6043" w:rsidRPr="00EA6043" w:rsidRDefault="00EA6043" w:rsidP="00541EBC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DATOS DE LA </w:t>
            </w:r>
            <w:r w:rsidR="00541EBC">
              <w:rPr>
                <w:rFonts w:cs="Arial"/>
                <w:b/>
                <w:bCs/>
                <w:color w:val="000000"/>
                <w:szCs w:val="22"/>
              </w:rPr>
              <w:t>LICITACIÓN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D" w14:textId="77777777" w:rsidR="00EA6043" w:rsidRPr="00EA6043" w:rsidRDefault="00EA604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3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4C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5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6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4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4B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1C1B00" w:rsidRPr="00EA6043" w14:paraId="15E19854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4D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2" w14:textId="0143FDEF" w:rsidR="001C1B00" w:rsidRPr="00EA6043" w:rsidRDefault="001C1B00" w:rsidP="00541EBC">
            <w:pPr>
              <w:rPr>
                <w:szCs w:val="20"/>
              </w:rPr>
            </w:pPr>
            <w:r w:rsidRPr="00EA6043">
              <w:rPr>
                <w:rFonts w:cs="Arial"/>
                <w:color w:val="000000"/>
                <w:szCs w:val="22"/>
              </w:rPr>
              <w:t xml:space="preserve">NOMBRE DEL PROCESO DE </w:t>
            </w:r>
            <w:r w:rsidR="00541EBC">
              <w:rPr>
                <w:rFonts w:cs="Arial"/>
                <w:color w:val="000000"/>
                <w:szCs w:val="22"/>
              </w:rPr>
              <w:t>LICITACIÓN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3" w14:textId="77777777" w:rsidR="001C1B00" w:rsidRPr="00EA6043" w:rsidRDefault="001C1B00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5E" w14:textId="77777777" w:rsidTr="009C2E19">
        <w:trPr>
          <w:gridAfter w:val="1"/>
          <w:wAfter w:w="202" w:type="dxa"/>
          <w:trHeight w:val="12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5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7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8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5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5D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68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5F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A65C" w14:textId="77777777" w:rsidR="002344CE" w:rsidRPr="002344CE" w:rsidRDefault="002344CE" w:rsidP="002344CE">
            <w:pPr>
              <w:rPr>
                <w:rFonts w:cs="Arial"/>
                <w:color w:val="000000"/>
                <w:szCs w:val="22"/>
              </w:rPr>
            </w:pPr>
            <w:bookmarkStart w:id="1" w:name="_Hlk170816686"/>
            <w:r w:rsidRPr="002344CE">
              <w:rPr>
                <w:rFonts w:cs="Arial"/>
                <w:color w:val="000000"/>
                <w:szCs w:val="22"/>
              </w:rPr>
              <w:t>CONSTRUCCIÓN EXTENSIÓN DE ANDENES ENTRE CONCEPCIÓN Y CORONEL</w:t>
            </w:r>
          </w:p>
          <w:p w14:paraId="13AACFC6" w14:textId="77777777" w:rsidR="002344CE" w:rsidRPr="002344CE" w:rsidRDefault="002344CE" w:rsidP="002344CE">
            <w:pPr>
              <w:rPr>
                <w:rFonts w:cs="Arial"/>
                <w:color w:val="000000"/>
                <w:szCs w:val="22"/>
              </w:rPr>
            </w:pPr>
          </w:p>
          <w:p w14:paraId="15E19866" w14:textId="5074D931" w:rsidR="009C2E19" w:rsidRPr="002344CE" w:rsidRDefault="002344CE" w:rsidP="00A111BD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2344CE">
              <w:rPr>
                <w:rFonts w:cs="Arial"/>
                <w:color w:val="000000"/>
                <w:szCs w:val="22"/>
              </w:rPr>
              <w:t>AMPLIACIÓN DE CAPACIDAD SERVICIO FERROVIARIO BIOTRÉN ENTRE CONCEPCIÓN Y CORONEL</w:t>
            </w:r>
            <w:bookmarkEnd w:id="1"/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67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2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69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0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71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541EBC" w:rsidRPr="00EA6043" w14:paraId="15E1987C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3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987A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1987B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</w:tr>
      <w:tr w:rsidR="00541EBC" w:rsidRPr="00EA6043" w14:paraId="15E19886" w14:textId="77777777" w:rsidTr="009C2E19">
        <w:trPr>
          <w:gridAfter w:val="1"/>
          <w:wAfter w:w="202" w:type="dxa"/>
          <w:trHeight w:val="285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7D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E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7F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0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1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19882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EA5A" w14:textId="77777777" w:rsidR="00541EBC" w:rsidRDefault="00541EBC">
            <w:pPr>
              <w:rPr>
                <w:szCs w:val="20"/>
              </w:rPr>
            </w:pPr>
          </w:p>
          <w:p w14:paraId="3DBF55B0" w14:textId="1CCFE07D" w:rsidR="00541EBC" w:rsidRDefault="00541EBC">
            <w:pPr>
              <w:rPr>
                <w:szCs w:val="20"/>
              </w:rPr>
            </w:pPr>
          </w:p>
          <w:p w14:paraId="6DE3ED28" w14:textId="77777777" w:rsidR="00541EBC" w:rsidRDefault="00541EBC">
            <w:pPr>
              <w:rPr>
                <w:szCs w:val="20"/>
              </w:rPr>
            </w:pPr>
          </w:p>
          <w:p w14:paraId="15E19884" w14:textId="77777777" w:rsidR="00541EBC" w:rsidRPr="00EA6043" w:rsidRDefault="00541EBC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5" w14:textId="77777777" w:rsidR="00541EBC" w:rsidRPr="00EA6043" w:rsidRDefault="00541EBC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8F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9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A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B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8D" w14:textId="77777777" w:rsidR="00EA6043" w:rsidRPr="00EA6043" w:rsidRDefault="00EA6043" w:rsidP="00EA6043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EA6043">
              <w:rPr>
                <w:rFonts w:cs="Arial"/>
                <w:b/>
                <w:bCs/>
                <w:color w:val="000000"/>
                <w:szCs w:val="22"/>
              </w:rPr>
              <w:t>NOMBRE Y FIRMA RESPONSABLE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8E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99" w14:textId="77777777" w:rsidTr="009C2E19">
        <w:trPr>
          <w:gridAfter w:val="1"/>
          <w:wAfter w:w="202" w:type="dxa"/>
          <w:trHeight w:val="300"/>
          <w:jc w:val="center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0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1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2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3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4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5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6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19897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9898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EA6043" w:rsidRPr="00EA6043" w14:paraId="15E198A3" w14:textId="77777777" w:rsidTr="009C2E19">
        <w:trPr>
          <w:gridAfter w:val="1"/>
          <w:wAfter w:w="202" w:type="dxa"/>
          <w:trHeight w:val="150"/>
          <w:jc w:val="center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A" w14:textId="77777777" w:rsidR="00EA6043" w:rsidRPr="00EA6043" w:rsidRDefault="00EA604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8E54" w14:textId="77777777" w:rsidR="00A22C2E" w:rsidRDefault="00A22C2E">
            <w:pPr>
              <w:rPr>
                <w:szCs w:val="20"/>
              </w:rPr>
            </w:pPr>
          </w:p>
          <w:p w14:paraId="209D09C8" w14:textId="1B8C8FFB" w:rsidR="00D26871" w:rsidRDefault="00D26871">
            <w:pPr>
              <w:rPr>
                <w:szCs w:val="20"/>
              </w:rPr>
            </w:pPr>
          </w:p>
          <w:p w14:paraId="7A7C417C" w14:textId="77777777" w:rsidR="00D26871" w:rsidRDefault="00D26871">
            <w:pPr>
              <w:rPr>
                <w:szCs w:val="20"/>
              </w:rPr>
            </w:pPr>
          </w:p>
          <w:p w14:paraId="43859DF3" w14:textId="77777777" w:rsidR="00D26871" w:rsidRDefault="00D26871">
            <w:pPr>
              <w:rPr>
                <w:szCs w:val="20"/>
              </w:rPr>
            </w:pPr>
          </w:p>
          <w:p w14:paraId="15E1989B" w14:textId="18C7C963" w:rsidR="00D26871" w:rsidRPr="00EA6043" w:rsidRDefault="00D26871">
            <w:pPr>
              <w:rPr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C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D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E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9F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0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1" w14:textId="77777777" w:rsidR="00EA6043" w:rsidRPr="00EA6043" w:rsidRDefault="00EA604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8A2" w14:textId="77777777" w:rsidR="00EA6043" w:rsidRPr="00EA6043" w:rsidRDefault="00EA6043">
            <w:pPr>
              <w:rPr>
                <w:szCs w:val="20"/>
              </w:rPr>
            </w:pPr>
          </w:p>
        </w:tc>
      </w:tr>
      <w:tr w:rsidR="00D26871" w:rsidRPr="00EA6043" w14:paraId="71A69C76" w14:textId="77777777" w:rsidTr="009C2E19">
        <w:trPr>
          <w:trHeight w:val="348"/>
          <w:jc w:val="center"/>
        </w:trPr>
        <w:tc>
          <w:tcPr>
            <w:tcW w:w="956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9D34" w14:textId="77777777" w:rsidR="00D26871" w:rsidRPr="00F179A0" w:rsidRDefault="00D26871" w:rsidP="007A1373">
            <w:pPr>
              <w:rPr>
                <w:rFonts w:cs="Arial"/>
                <w:b/>
                <w:bCs/>
                <w:color w:val="000000"/>
                <w:szCs w:val="22"/>
                <w:u w:val="single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EA6043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Pr="00F179A0">
              <w:rPr>
                <w:rFonts w:cs="Arial"/>
                <w:b/>
                <w:bCs/>
                <w:color w:val="000000"/>
                <w:szCs w:val="22"/>
                <w:u w:val="single"/>
              </w:rPr>
              <w:t>ANTECEDENTES DE PAGO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8A37" w14:textId="77777777" w:rsidR="00D26871" w:rsidRPr="00EA6043" w:rsidRDefault="00D26871" w:rsidP="007A1373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2DE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F386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382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72F3A899" w14:textId="77777777" w:rsidTr="009C2E19">
        <w:trPr>
          <w:trHeight w:val="348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A79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</w:p>
          <w:p w14:paraId="1FCD3D7A" w14:textId="743C31F6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264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5F53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C52D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97A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D40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0FF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3634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3513228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FCA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FECHA</w:t>
            </w:r>
          </w:p>
        </w:tc>
        <w:tc>
          <w:tcPr>
            <w:tcW w:w="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65D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1DA81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…./…/……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84D1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18CF3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8FED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A9F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42F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40CB34A5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115B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AE51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8469A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281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8E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E9A2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BE29F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A030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246018C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644C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VALOR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7A6F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$ 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CB554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55DC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BD50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57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129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159A37A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75C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E5B9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7DE4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6E4C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1C07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716CD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A3A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BD5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69886F6F" w14:textId="77777777" w:rsidTr="009C2E19">
        <w:trPr>
          <w:trHeight w:val="330"/>
          <w:jc w:val="center"/>
        </w:trPr>
        <w:tc>
          <w:tcPr>
            <w:tcW w:w="627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17A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PERSONA RESPONSABLE DE LA TRANSFERENCIA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55D36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5BCED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DC7E9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FA35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D7E72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8C848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D26871" w:rsidRPr="00EA6043" w14:paraId="5BF4F754" w14:textId="77777777" w:rsidTr="009C2E19">
        <w:trPr>
          <w:trHeight w:val="330"/>
          <w:jc w:val="center"/>
        </w:trPr>
        <w:tc>
          <w:tcPr>
            <w:tcW w:w="6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EA23" w14:textId="77777777" w:rsidR="00D26871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(COMPLETAR SOLO EN EL CASO DE QUE EL </w:t>
            </w:r>
          </w:p>
          <w:p w14:paraId="404E215F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DEPOSITO SEA EMITIDO POR UNA PERSONA NATURAL)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1F7E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BE06B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D32D3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3AD35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89AF4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D4E2C" w14:textId="77777777" w:rsidR="00D26871" w:rsidRPr="00EA6043" w:rsidRDefault="00D26871" w:rsidP="007A1373">
            <w:pPr>
              <w:rPr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CA50E" w14:textId="77777777" w:rsidR="00D26871" w:rsidRPr="00EA6043" w:rsidRDefault="00D26871" w:rsidP="007A1373">
            <w:pPr>
              <w:rPr>
                <w:rFonts w:cs="Arial"/>
                <w:color w:val="000000"/>
                <w:szCs w:val="22"/>
              </w:rPr>
            </w:pPr>
            <w:r w:rsidRPr="00EA6043">
              <w:rPr>
                <w:rFonts w:cs="Arial"/>
                <w:color w:val="000000"/>
                <w:szCs w:val="22"/>
              </w:rPr>
              <w:t> </w:t>
            </w:r>
          </w:p>
        </w:tc>
      </w:tr>
    </w:tbl>
    <w:p w14:paraId="15E19963" w14:textId="19A98FFC" w:rsidR="00830609" w:rsidRDefault="00830609" w:rsidP="00830609">
      <w:pPr>
        <w:jc w:val="both"/>
        <w:rPr>
          <w:rFonts w:cs="Arial"/>
          <w:b/>
          <w:szCs w:val="22"/>
        </w:rPr>
      </w:pPr>
    </w:p>
    <w:p w14:paraId="74A3655C" w14:textId="6448F982" w:rsidR="00D26871" w:rsidRDefault="00D26871" w:rsidP="00830609">
      <w:pPr>
        <w:jc w:val="both"/>
        <w:rPr>
          <w:rFonts w:cs="Arial"/>
          <w:b/>
          <w:szCs w:val="22"/>
        </w:rPr>
      </w:pPr>
    </w:p>
    <w:p w14:paraId="15E19964" w14:textId="4A791737" w:rsidR="004C5B47" w:rsidRDefault="004C5B47" w:rsidP="00830609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¿Cómo se enteró de la publicación de la </w:t>
      </w:r>
      <w:r w:rsidR="00D26871">
        <w:rPr>
          <w:rFonts w:cs="Arial"/>
          <w:b/>
          <w:szCs w:val="22"/>
        </w:rPr>
        <w:t>Licitación</w:t>
      </w:r>
      <w:r>
        <w:rPr>
          <w:rFonts w:cs="Arial"/>
          <w:b/>
          <w:szCs w:val="22"/>
        </w:rPr>
        <w:t xml:space="preserve"> presente?</w:t>
      </w:r>
    </w:p>
    <w:p w14:paraId="15E19965" w14:textId="77777777" w:rsidR="004C5B47" w:rsidRDefault="004C5B47" w:rsidP="00830609">
      <w:pPr>
        <w:jc w:val="both"/>
        <w:rPr>
          <w:rFonts w:cs="Arial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15E19968" w14:textId="77777777" w:rsidTr="004C5B47">
        <w:tc>
          <w:tcPr>
            <w:tcW w:w="4957" w:type="dxa"/>
            <w:gridSpan w:val="2"/>
          </w:tcPr>
          <w:p w14:paraId="15E19966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15E19967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B" w14:textId="77777777" w:rsidTr="004C5B47">
        <w:tc>
          <w:tcPr>
            <w:tcW w:w="4957" w:type="dxa"/>
            <w:gridSpan w:val="2"/>
          </w:tcPr>
          <w:p w14:paraId="15E19969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15E1996A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  <w:tr w:rsidR="004C5B47" w14:paraId="15E1996F" w14:textId="77777777" w:rsidTr="004C5B47">
        <w:tc>
          <w:tcPr>
            <w:tcW w:w="3208" w:type="dxa"/>
          </w:tcPr>
          <w:p w14:paraId="15E1996C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Otros</w:t>
            </w:r>
          </w:p>
        </w:tc>
        <w:tc>
          <w:tcPr>
            <w:tcW w:w="1749" w:type="dxa"/>
          </w:tcPr>
          <w:p w14:paraId="15E1996D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Especificar</w:t>
            </w:r>
          </w:p>
        </w:tc>
        <w:tc>
          <w:tcPr>
            <w:tcW w:w="4667" w:type="dxa"/>
          </w:tcPr>
          <w:p w14:paraId="15E1996E" w14:textId="77777777" w:rsidR="004C5B47" w:rsidRDefault="004C5B47" w:rsidP="00830609">
            <w:pPr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15E19970" w14:textId="77777777" w:rsidR="004C5B47" w:rsidRPr="00CD0FD2" w:rsidRDefault="004C5B47" w:rsidP="00830609">
      <w:pPr>
        <w:jc w:val="both"/>
        <w:rPr>
          <w:rFonts w:cs="Arial"/>
          <w:b/>
          <w:szCs w:val="22"/>
        </w:rPr>
      </w:pPr>
    </w:p>
    <w:sectPr w:rsidR="004C5B47" w:rsidRPr="00CD0FD2" w:rsidSect="006E0A0B">
      <w:headerReference w:type="default" r:id="rId11"/>
      <w:footerReference w:type="default" r:id="rId12"/>
      <w:pgSz w:w="12242" w:h="15842" w:code="1"/>
      <w:pgMar w:top="1418" w:right="1304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9D81" w14:textId="77777777" w:rsidR="00355A1A" w:rsidRDefault="00355A1A">
      <w:r>
        <w:separator/>
      </w:r>
    </w:p>
  </w:endnote>
  <w:endnote w:type="continuationSeparator" w:id="0">
    <w:p w14:paraId="745A4AE7" w14:textId="77777777" w:rsidR="00355A1A" w:rsidRDefault="00355A1A">
      <w:r>
        <w:continuationSeparator/>
      </w:r>
    </w:p>
  </w:endnote>
  <w:endnote w:type="continuationNotice" w:id="1">
    <w:p w14:paraId="462CD8E0" w14:textId="77777777" w:rsidR="00355A1A" w:rsidRDefault="00355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9978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5E19979" w14:textId="01AD71D5" w:rsidR="00A22C2E" w:rsidRPr="00541EBC" w:rsidRDefault="00A22C2E" w:rsidP="00A22C2E">
    <w:pPr>
      <w:pStyle w:val="Piedepgina"/>
      <w:pBdr>
        <w:top w:val="single" w:sz="4" w:space="1" w:color="auto"/>
      </w:pBdr>
      <w:jc w:val="right"/>
      <w:rPr>
        <w:rFonts w:cs="Arial"/>
        <w:sz w:val="20"/>
        <w:szCs w:val="20"/>
      </w:rPr>
    </w:pPr>
    <w:r w:rsidRPr="00541EBC">
      <w:rPr>
        <w:rFonts w:cs="Arial"/>
        <w:sz w:val="20"/>
        <w:szCs w:val="20"/>
        <w:lang w:val="es-ES"/>
      </w:rPr>
      <w:t xml:space="preserve">Página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PAGE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  <w:r w:rsidRPr="00541EBC">
      <w:rPr>
        <w:rFonts w:cs="Arial"/>
        <w:sz w:val="20"/>
        <w:szCs w:val="20"/>
        <w:lang w:val="es-ES"/>
      </w:rPr>
      <w:t xml:space="preserve"> de </w:t>
    </w:r>
    <w:r w:rsidRPr="00541EBC">
      <w:rPr>
        <w:rFonts w:cs="Arial"/>
        <w:sz w:val="20"/>
        <w:szCs w:val="20"/>
      </w:rPr>
      <w:fldChar w:fldCharType="begin"/>
    </w:r>
    <w:r w:rsidRPr="00541EBC">
      <w:rPr>
        <w:rFonts w:cs="Arial"/>
        <w:sz w:val="20"/>
        <w:szCs w:val="20"/>
      </w:rPr>
      <w:instrText>NUMPAGES  \* Arabic  \* MERGEFORMAT</w:instrText>
    </w:r>
    <w:r w:rsidRPr="00541EBC">
      <w:rPr>
        <w:rFonts w:cs="Arial"/>
        <w:sz w:val="20"/>
        <w:szCs w:val="20"/>
      </w:rPr>
      <w:fldChar w:fldCharType="separate"/>
    </w:r>
    <w:r w:rsidR="00355A1A">
      <w:rPr>
        <w:rFonts w:cs="Arial"/>
        <w:noProof/>
        <w:sz w:val="20"/>
        <w:szCs w:val="20"/>
      </w:rPr>
      <w:t>1</w:t>
    </w:r>
    <w:r w:rsidRPr="00541EBC">
      <w:rPr>
        <w:rFonts w:cs="Arial"/>
        <w:sz w:val="20"/>
        <w:szCs w:val="20"/>
      </w:rPr>
      <w:fldChar w:fldCharType="end"/>
    </w:r>
  </w:p>
  <w:p w14:paraId="15E1997A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BF2C" w14:textId="77777777" w:rsidR="00355A1A" w:rsidRDefault="00355A1A">
      <w:r>
        <w:separator/>
      </w:r>
    </w:p>
  </w:footnote>
  <w:footnote w:type="continuationSeparator" w:id="0">
    <w:p w14:paraId="3E866C3C" w14:textId="77777777" w:rsidR="00355A1A" w:rsidRDefault="00355A1A">
      <w:r>
        <w:continuationSeparator/>
      </w:r>
    </w:p>
  </w:footnote>
  <w:footnote w:type="continuationNotice" w:id="1">
    <w:p w14:paraId="1A9576C2" w14:textId="77777777" w:rsidR="00355A1A" w:rsidRDefault="00355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B7E4" w14:textId="77777777" w:rsidR="00E12BA8" w:rsidRPr="0046566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16"/>
      </w:rPr>
    </w:pPr>
    <w:r w:rsidRPr="00465668">
      <w:rPr>
        <w:rFonts w:ascii="Ubuntu" w:hAnsi="Ubuntu"/>
        <w:noProof/>
        <w:sz w:val="20"/>
        <w:lang w:eastAsia="es-CL"/>
      </w:rPr>
      <w:drawing>
        <wp:anchor distT="0" distB="0" distL="114300" distR="114300" simplePos="0" relativeHeight="251659264" behindDoc="0" locked="0" layoutInCell="1" allowOverlap="1" wp14:anchorId="4B483CA0" wp14:editId="2D4AA2D0">
          <wp:simplePos x="0" y="0"/>
          <wp:positionH relativeFrom="rightMargin">
            <wp:posOffset>-1260475</wp:posOffset>
          </wp:positionH>
          <wp:positionV relativeFrom="page">
            <wp:posOffset>180340</wp:posOffset>
          </wp:positionV>
          <wp:extent cx="1296000" cy="540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1A41B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54F090E7" w14:textId="77777777" w:rsidR="00E12BA8" w:rsidRDefault="00E12BA8" w:rsidP="00E12BA8">
    <w:pPr>
      <w:pStyle w:val="Textoindependiente"/>
      <w:pBdr>
        <w:bottom w:val="single" w:sz="4" w:space="1" w:color="auto"/>
      </w:pBdr>
      <w:rPr>
        <w:rFonts w:ascii="Ubuntu" w:hAnsi="Ubuntu"/>
        <w:sz w:val="20"/>
      </w:rPr>
    </w:pPr>
  </w:p>
  <w:p w14:paraId="1BDB6897" w14:textId="6402A7E9" w:rsidR="00E12BA8" w:rsidRPr="00541EBC" w:rsidRDefault="00E12BA8" w:rsidP="00E12BA8">
    <w:pPr>
      <w:pStyle w:val="Textoindependiente"/>
      <w:pBdr>
        <w:bottom w:val="single" w:sz="4" w:space="1" w:color="auto"/>
      </w:pBdr>
      <w:rPr>
        <w:rFonts w:cs="Arial"/>
        <w:sz w:val="20"/>
      </w:rPr>
    </w:pPr>
    <w:r w:rsidRPr="00541EBC">
      <w:rPr>
        <w:rFonts w:cs="Arial"/>
        <w:sz w:val="20"/>
      </w:rPr>
      <w:t>EFE Trenes de Chile</w:t>
    </w:r>
  </w:p>
  <w:p w14:paraId="15E19977" w14:textId="19B4C01F" w:rsidR="00830609" w:rsidRPr="00E12BA8" w:rsidRDefault="00830609" w:rsidP="00E12B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0E73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1B00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4CE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77F7C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1EF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64B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277AB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5A1A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043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1EBC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21E6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0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5D86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C4D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2E19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0E07"/>
    <w:rsid w:val="00A111BD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0A1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6871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2BA8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4CD5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E19741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7C"/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</w:style>
  <w:style w:type="paragraph" w:styleId="Textoindependiente2">
    <w:name w:val="Body Text 2"/>
    <w:basedOn w:val="Normal"/>
    <w:rsid w:val="00577F61"/>
    <w:pPr>
      <w:jc w:val="both"/>
    </w:pPr>
    <w:rPr>
      <w:rFonts w:cs="Arial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cs="Arial"/>
      <w:bCs/>
      <w:snapToGrid w:val="0"/>
      <w:spacing w:val="-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035ce527-701d-47a0-bb5c-08b785e92f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7B8755D424B2419BE4EFA80528AA00" ma:contentTypeVersion="9" ma:contentTypeDescription="Crear nuevo documento." ma:contentTypeScope="" ma:versionID="6e3c01e79849dfc4f069c74591f88bb9">
  <xsd:schema xmlns:xsd="http://www.w3.org/2001/XMLSchema" xmlns:xs="http://www.w3.org/2001/XMLSchema" xmlns:p="http://schemas.microsoft.com/office/2006/metadata/properties" xmlns:ns2="035ce527-701d-47a0-bb5c-08b785e92f48" xmlns:ns3="a671870d-67f5-4c29-86db-043972d84a33" targetNamespace="http://schemas.microsoft.com/office/2006/metadata/properties" ma:root="true" ma:fieldsID="006b99c851902a65588614ae619a0e53" ns2:_="" ns3:_="">
    <xsd:import namespace="035ce527-701d-47a0-bb5c-08b785e92f48"/>
    <xsd:import namespace="a671870d-67f5-4c29-86db-043972d8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ci_x00f3_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ce527-701d-47a0-bb5c-08b785e92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ci_x00f3_n" ma:index="10" nillable="true" ma:displayName="Descripción" ma:format="Dropdown" ma:internalName="Descripci_x00f3_n">
      <xsd:simpleType>
        <xsd:restriction base="dms:Text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870d-67f5-4c29-86db-043972d84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CD2AC-EECA-4426-B821-D90925B63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05459-76FC-4C78-8EEF-023E1E1AFC74}">
  <ds:schemaRefs>
    <ds:schemaRef ds:uri="http://schemas.microsoft.com/office/2006/metadata/properties"/>
    <ds:schemaRef ds:uri="http://schemas.microsoft.com/office/infopath/2007/PartnerControls"/>
    <ds:schemaRef ds:uri="035ce527-701d-47a0-bb5c-08b785e92f48"/>
  </ds:schemaRefs>
</ds:datastoreItem>
</file>

<file path=customXml/itemProps3.xml><?xml version="1.0" encoding="utf-8"?>
<ds:datastoreItem xmlns:ds="http://schemas.openxmlformats.org/officeDocument/2006/customXml" ds:itemID="{F09ED793-0DC7-4D64-A8DD-380C6411C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2DE6D-8A18-48E0-B902-6175A789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5ce527-701d-47a0-bb5c-08b785e92f48"/>
    <ds:schemaRef ds:uri="a671870d-67f5-4c29-86db-043972d8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A2</dc:title>
  <dc:subject>EFE</dc:subject>
  <dc:creator>Abastecimiento</dc:creator>
  <cp:keywords/>
  <dc:description/>
  <cp:lastModifiedBy>Adolfo Latorre Andrade</cp:lastModifiedBy>
  <cp:revision>4</cp:revision>
  <cp:lastPrinted>2017-08-14T17:38:00Z</cp:lastPrinted>
  <dcterms:created xsi:type="dcterms:W3CDTF">2024-06-25T15:27:00Z</dcterms:created>
  <dcterms:modified xsi:type="dcterms:W3CDTF">2024-07-02T16:46:00Z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0x010100457B8755D424B2419BE4EFA80528AA00</vt:lpwstr>
  </property>
</Properties>
</file>